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3CC8785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5248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36219863" w:rsidR="00687F1F" w:rsidRPr="000A5D9D" w:rsidRDefault="00141E9B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9B496C">
        <w:rPr>
          <w:rFonts w:asciiTheme="majorHAnsi" w:hAnsiTheme="majorHAnsi"/>
          <w:color w:val="2F5496" w:themeColor="accent5" w:themeShade="BF"/>
          <w:sz w:val="72"/>
        </w:rPr>
        <w:t>26</w:t>
      </w:r>
      <w:r w:rsidR="009B496C" w:rsidRPr="009B496C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9B496C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7D7116">
        <w:rPr>
          <w:rFonts w:asciiTheme="majorHAnsi" w:hAnsiTheme="majorHAnsi"/>
          <w:color w:val="2F5496" w:themeColor="accent5" w:themeShade="BF"/>
          <w:sz w:val="72"/>
        </w:rPr>
        <w:t>M</w:t>
      </w:r>
      <w:r>
        <w:rPr>
          <w:rFonts w:asciiTheme="majorHAnsi" w:hAnsiTheme="majorHAnsi"/>
          <w:color w:val="2F5496" w:themeColor="accent5" w:themeShade="BF"/>
          <w:sz w:val="72"/>
        </w:rPr>
        <w:t>arch</w:t>
      </w:r>
      <w:r w:rsidR="009B496C">
        <w:rPr>
          <w:rFonts w:asciiTheme="majorHAnsi" w:hAnsiTheme="majorHAnsi"/>
          <w:color w:val="2F5496" w:themeColor="accent5" w:themeShade="BF"/>
          <w:sz w:val="72"/>
        </w:rPr>
        <w:t>- 1</w:t>
      </w:r>
      <w:r w:rsidR="009B496C" w:rsidRPr="009B496C">
        <w:rPr>
          <w:rFonts w:asciiTheme="majorHAnsi" w:hAnsiTheme="majorHAnsi"/>
          <w:color w:val="2F5496" w:themeColor="accent5" w:themeShade="BF"/>
          <w:sz w:val="72"/>
          <w:vertAlign w:val="superscript"/>
        </w:rPr>
        <w:t>st</w:t>
      </w:r>
      <w:r w:rsidR="009B496C">
        <w:rPr>
          <w:rFonts w:asciiTheme="majorHAnsi" w:hAnsiTheme="majorHAnsi"/>
          <w:color w:val="2F5496" w:themeColor="accent5" w:themeShade="BF"/>
          <w:sz w:val="72"/>
        </w:rPr>
        <w:t xml:space="preserve"> April</w:t>
      </w:r>
    </w:p>
    <w:p w14:paraId="58EE6F85" w14:textId="4FF038CE" w:rsidR="002452DF" w:rsidRDefault="009B496C" w:rsidP="00725375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Tolerance</w:t>
      </w:r>
    </w:p>
    <w:p w14:paraId="0B8406DC" w14:textId="792922A1" w:rsidR="00776643" w:rsidRPr="0055191C" w:rsidRDefault="00457933" w:rsidP="00776643">
      <w:pPr>
        <w:jc w:val="center"/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</w:pPr>
      <w:r w:rsidRPr="0055191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70D994ED">
            <wp:simplePos x="0" y="0"/>
            <wp:positionH relativeFrom="margin">
              <wp:align>right</wp:align>
            </wp:positionH>
            <wp:positionV relativeFrom="margin">
              <wp:posOffset>6099810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67EF" w:rsidRPr="0055191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</w:t>
      </w:r>
      <w:r w:rsidR="009B496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>Having a sense of belonging and feeling safe is a fundamental human right</w:t>
      </w:r>
      <w:r w:rsidR="003A7609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>.</w:t>
      </w:r>
      <w:r w:rsidR="009B496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Although we don’t have control of how other countries are run, we can be sure to make everyone who we interac</w:t>
      </w:r>
      <w:r w:rsidR="00AF3089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>t</w:t>
      </w:r>
      <w:r w:rsidR="009B496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with, feel welcome in our own community and homes. </w:t>
      </w:r>
    </w:p>
    <w:sectPr w:rsidR="00776643" w:rsidRPr="0055191C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0CB6"/>
    <w:rsid w:val="000E4514"/>
    <w:rsid w:val="001028B9"/>
    <w:rsid w:val="00103593"/>
    <w:rsid w:val="00106948"/>
    <w:rsid w:val="0011675F"/>
    <w:rsid w:val="0012270E"/>
    <w:rsid w:val="00131F89"/>
    <w:rsid w:val="00133B60"/>
    <w:rsid w:val="0014189A"/>
    <w:rsid w:val="00141E9B"/>
    <w:rsid w:val="001445EC"/>
    <w:rsid w:val="001471B5"/>
    <w:rsid w:val="001513F4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00BC5"/>
    <w:rsid w:val="00224FB7"/>
    <w:rsid w:val="002349BB"/>
    <w:rsid w:val="00235810"/>
    <w:rsid w:val="002452DF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90944"/>
    <w:rsid w:val="003A2D64"/>
    <w:rsid w:val="003A7609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5191C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76643"/>
    <w:rsid w:val="00781632"/>
    <w:rsid w:val="00781E98"/>
    <w:rsid w:val="00786FBB"/>
    <w:rsid w:val="007A1E07"/>
    <w:rsid w:val="007C5DDA"/>
    <w:rsid w:val="007C6F1F"/>
    <w:rsid w:val="007D1ED1"/>
    <w:rsid w:val="007D7116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B7469"/>
    <w:rsid w:val="008F2A73"/>
    <w:rsid w:val="008F3E76"/>
    <w:rsid w:val="00901E6A"/>
    <w:rsid w:val="00910065"/>
    <w:rsid w:val="00942F73"/>
    <w:rsid w:val="009451BD"/>
    <w:rsid w:val="00952C20"/>
    <w:rsid w:val="0095570D"/>
    <w:rsid w:val="00960159"/>
    <w:rsid w:val="00967BE4"/>
    <w:rsid w:val="0098569B"/>
    <w:rsid w:val="00987B18"/>
    <w:rsid w:val="009A1B6B"/>
    <w:rsid w:val="009B496C"/>
    <w:rsid w:val="009C0BF8"/>
    <w:rsid w:val="009C2193"/>
    <w:rsid w:val="009C383C"/>
    <w:rsid w:val="009C64A8"/>
    <w:rsid w:val="009D007B"/>
    <w:rsid w:val="00A027C7"/>
    <w:rsid w:val="00A04810"/>
    <w:rsid w:val="00A059D7"/>
    <w:rsid w:val="00A33288"/>
    <w:rsid w:val="00A35A56"/>
    <w:rsid w:val="00A43029"/>
    <w:rsid w:val="00A63DF0"/>
    <w:rsid w:val="00A85543"/>
    <w:rsid w:val="00A9141A"/>
    <w:rsid w:val="00AA539A"/>
    <w:rsid w:val="00AB3773"/>
    <w:rsid w:val="00AC29D3"/>
    <w:rsid w:val="00AC76CD"/>
    <w:rsid w:val="00AD0677"/>
    <w:rsid w:val="00AE340D"/>
    <w:rsid w:val="00AE4720"/>
    <w:rsid w:val="00AE744E"/>
    <w:rsid w:val="00AF3089"/>
    <w:rsid w:val="00AF513B"/>
    <w:rsid w:val="00AF63A9"/>
    <w:rsid w:val="00B0081A"/>
    <w:rsid w:val="00B03697"/>
    <w:rsid w:val="00B10408"/>
    <w:rsid w:val="00B22FF7"/>
    <w:rsid w:val="00B25D38"/>
    <w:rsid w:val="00B27D93"/>
    <w:rsid w:val="00B33542"/>
    <w:rsid w:val="00B3386E"/>
    <w:rsid w:val="00B41D2C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E363F"/>
    <w:rsid w:val="00BE3D28"/>
    <w:rsid w:val="00BF535D"/>
    <w:rsid w:val="00BF66EF"/>
    <w:rsid w:val="00C06BE2"/>
    <w:rsid w:val="00C167EF"/>
    <w:rsid w:val="00C3128C"/>
    <w:rsid w:val="00C73062"/>
    <w:rsid w:val="00C77690"/>
    <w:rsid w:val="00C80D52"/>
    <w:rsid w:val="00C845F8"/>
    <w:rsid w:val="00C92914"/>
    <w:rsid w:val="00CC6264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1AC5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45977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2018-03-23T13:38:00Z</dcterms:created>
  <dcterms:modified xsi:type="dcterms:W3CDTF">2018-03-23T13:38:00Z</dcterms:modified>
</cp:coreProperties>
</file>